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C955F7" w:rsidRPr="00C955F7" w:rsidTr="00C955F7">
        <w:trPr>
          <w:jc w:val="center"/>
        </w:trPr>
        <w:tc>
          <w:tcPr>
            <w:tcW w:w="9921" w:type="dxa"/>
          </w:tcPr>
          <w:p w:rsidR="00C955F7" w:rsidRPr="00C955F7" w:rsidRDefault="00C955F7" w:rsidP="00C95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955F7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68D52ABD" wp14:editId="54D58A12">
                  <wp:extent cx="539611" cy="65088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5F7" w:rsidRPr="00C955F7" w:rsidTr="00C955F7">
        <w:trPr>
          <w:jc w:val="center"/>
        </w:trPr>
        <w:tc>
          <w:tcPr>
            <w:tcW w:w="9921" w:type="dxa"/>
          </w:tcPr>
          <w:p w:rsidR="00C955F7" w:rsidRPr="00C955F7" w:rsidRDefault="00C955F7" w:rsidP="00C95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55F7" w:rsidRPr="00C955F7" w:rsidTr="00C955F7">
        <w:trPr>
          <w:jc w:val="center"/>
        </w:trPr>
        <w:tc>
          <w:tcPr>
            <w:tcW w:w="9921" w:type="dxa"/>
          </w:tcPr>
          <w:p w:rsidR="00C955F7" w:rsidRPr="00C955F7" w:rsidRDefault="00C955F7" w:rsidP="00C95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55F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 МОШКОВСКОГО РАЙОНА</w:t>
            </w:r>
          </w:p>
          <w:p w:rsidR="00C955F7" w:rsidRPr="00C955F7" w:rsidRDefault="00C955F7" w:rsidP="00C95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5F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C955F7" w:rsidRPr="00C955F7" w:rsidTr="00C955F7">
        <w:trPr>
          <w:jc w:val="center"/>
        </w:trPr>
        <w:tc>
          <w:tcPr>
            <w:tcW w:w="9921" w:type="dxa"/>
          </w:tcPr>
          <w:p w:rsidR="00C955F7" w:rsidRPr="00C955F7" w:rsidRDefault="00C955F7" w:rsidP="00C95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55F7" w:rsidRPr="00C955F7" w:rsidTr="00C955F7">
        <w:trPr>
          <w:jc w:val="center"/>
        </w:trPr>
        <w:tc>
          <w:tcPr>
            <w:tcW w:w="9921" w:type="dxa"/>
          </w:tcPr>
          <w:p w:rsidR="00C955F7" w:rsidRPr="00C955F7" w:rsidRDefault="00C955F7" w:rsidP="00C95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28"/>
                <w:lang w:eastAsia="ru-RU"/>
              </w:rPr>
              <w:t>ПОСТАНОВЛЕНИЕ</w:t>
            </w:r>
          </w:p>
        </w:tc>
      </w:tr>
      <w:tr w:rsidR="00C955F7" w:rsidRPr="00C955F7" w:rsidTr="00C955F7">
        <w:trPr>
          <w:jc w:val="center"/>
        </w:trPr>
        <w:tc>
          <w:tcPr>
            <w:tcW w:w="9921" w:type="dxa"/>
          </w:tcPr>
          <w:p w:rsidR="00C955F7" w:rsidRPr="00C955F7" w:rsidRDefault="00C955F7" w:rsidP="00C95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55F7" w:rsidRPr="00C955F7" w:rsidTr="00C955F7">
        <w:trPr>
          <w:jc w:val="center"/>
        </w:trPr>
        <w:tc>
          <w:tcPr>
            <w:tcW w:w="9921" w:type="dxa"/>
          </w:tcPr>
          <w:tbl>
            <w:tblPr>
              <w:tblStyle w:val="1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C955F7" w:rsidRPr="00C955F7" w:rsidTr="00AC78B6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C955F7" w:rsidRPr="00C955F7" w:rsidRDefault="00C955F7" w:rsidP="00C955F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955F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C955F7" w:rsidRPr="00C955F7" w:rsidRDefault="00E757CB" w:rsidP="00C95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25.06.2018</w:t>
                  </w:r>
                  <w:r w:rsidR="00C955F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84" w:type="dxa"/>
                  <w:vAlign w:val="bottom"/>
                </w:tcPr>
                <w:p w:rsidR="00C955F7" w:rsidRPr="00C955F7" w:rsidRDefault="00C955F7" w:rsidP="00C955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955F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C955F7" w:rsidRPr="00C955F7" w:rsidRDefault="00E757CB" w:rsidP="00C955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813-па</w:t>
                  </w:r>
                </w:p>
              </w:tc>
            </w:tr>
          </w:tbl>
          <w:p w:rsidR="00C955F7" w:rsidRPr="00C955F7" w:rsidRDefault="00C955F7" w:rsidP="00C95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55F7" w:rsidRPr="00C955F7" w:rsidTr="00C955F7">
        <w:trPr>
          <w:jc w:val="center"/>
        </w:trPr>
        <w:tc>
          <w:tcPr>
            <w:tcW w:w="9921" w:type="dxa"/>
          </w:tcPr>
          <w:p w:rsidR="00C955F7" w:rsidRPr="00E757CB" w:rsidRDefault="00C955F7" w:rsidP="00C95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55F7" w:rsidRPr="00E757CB" w:rsidRDefault="00C955F7" w:rsidP="00C95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55F7" w:rsidRPr="00C955F7" w:rsidTr="00C955F7">
        <w:trPr>
          <w:jc w:val="center"/>
        </w:trPr>
        <w:tc>
          <w:tcPr>
            <w:tcW w:w="9921" w:type="dxa"/>
          </w:tcPr>
          <w:p w:rsidR="00C955F7" w:rsidRPr="00C955F7" w:rsidRDefault="00C955F7" w:rsidP="00C95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перечня объектов, в отношении которых планируется заключение концессионных соглашений в 2018 году</w:t>
            </w:r>
          </w:p>
        </w:tc>
      </w:tr>
      <w:tr w:rsidR="00C955F7" w:rsidRPr="00C955F7" w:rsidTr="00C955F7">
        <w:trPr>
          <w:jc w:val="center"/>
        </w:trPr>
        <w:tc>
          <w:tcPr>
            <w:tcW w:w="9921" w:type="dxa"/>
          </w:tcPr>
          <w:p w:rsidR="00C955F7" w:rsidRPr="00C955F7" w:rsidRDefault="00C955F7" w:rsidP="00C95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55F7" w:rsidRPr="00C955F7" w:rsidRDefault="00C955F7" w:rsidP="00C95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955F7" w:rsidRDefault="00C955F7" w:rsidP="00C955F7">
      <w:pPr>
        <w:pStyle w:val="a7"/>
        <w:ind w:left="0"/>
        <w:rPr>
          <w:szCs w:val="28"/>
        </w:rPr>
      </w:pPr>
      <w:r>
        <w:rPr>
          <w:szCs w:val="28"/>
        </w:rPr>
        <w:t>Руководствуясь Федеральным законом от 06.10.2003 года №131-ФЗ «Об общих принципах местного самоуправления в Российской Федерации», Федеральным законом от 21.07.2005 года № 115-ФЗ «О концессионных соглашениях»,</w:t>
      </w:r>
    </w:p>
    <w:p w:rsidR="00C955F7" w:rsidRDefault="00C955F7" w:rsidP="00C955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955F7" w:rsidRDefault="00C955F7" w:rsidP="00C955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Утвердить перечень объектов, в отношении которых планируется заключение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концессионных соглашений в 2018 году (Приложение).</w:t>
      </w:r>
    </w:p>
    <w:p w:rsidR="009648C0" w:rsidRDefault="009648C0" w:rsidP="00C955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Разместить настоящее постановление на официальном сайте администрации Мошковского района Новосибирской области </w:t>
      </w:r>
      <w:r w:rsidRPr="009648C0">
        <w:rPr>
          <w:rFonts w:ascii="Times New Roman" w:eastAsia="Times New Roman" w:hAnsi="Times New Roman"/>
          <w:sz w:val="28"/>
          <w:szCs w:val="28"/>
          <w:lang w:eastAsia="ru-RU"/>
        </w:rPr>
        <w:t>moshkovo.nso.ru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сайте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torgi</w:t>
      </w:r>
      <w:proofErr w:type="spellEnd"/>
      <w:r w:rsidRPr="009648C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gov</w:t>
      </w:r>
      <w:proofErr w:type="spellEnd"/>
      <w:r w:rsidRPr="009648C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9648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сети «Интернет».</w:t>
      </w:r>
    </w:p>
    <w:p w:rsidR="009648C0" w:rsidRDefault="009648C0" w:rsidP="00C955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48C0" w:rsidRPr="009648C0" w:rsidRDefault="009648C0" w:rsidP="00C95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55F7" w:rsidRPr="00C955F7" w:rsidRDefault="00C955F7" w:rsidP="00C955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97"/>
      </w:tblGrid>
      <w:tr w:rsidR="00C955F7" w:rsidRPr="00C955F7" w:rsidTr="009648C0">
        <w:trPr>
          <w:trHeight w:val="785"/>
        </w:trPr>
        <w:tc>
          <w:tcPr>
            <w:tcW w:w="4926" w:type="dxa"/>
            <w:vAlign w:val="bottom"/>
          </w:tcPr>
          <w:p w:rsidR="00C955F7" w:rsidRPr="00C955F7" w:rsidRDefault="00C955F7" w:rsidP="00C955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5F7">
              <w:rPr>
                <w:rFonts w:ascii="Times New Roman" w:hAnsi="Times New Roman"/>
                <w:sz w:val="28"/>
                <w:szCs w:val="28"/>
              </w:rPr>
              <w:t>Глава Мошковского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4997" w:type="dxa"/>
            <w:vAlign w:val="bottom"/>
          </w:tcPr>
          <w:p w:rsidR="00C955F7" w:rsidRPr="00C955F7" w:rsidRDefault="00C955F7" w:rsidP="00C955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55F7">
              <w:rPr>
                <w:rFonts w:ascii="Times New Roman" w:hAnsi="Times New Roman"/>
                <w:sz w:val="28"/>
                <w:szCs w:val="28"/>
              </w:rPr>
              <w:t>С.В. Евстифеев</w:t>
            </w:r>
          </w:p>
        </w:tc>
      </w:tr>
    </w:tbl>
    <w:p w:rsidR="00C955F7" w:rsidRPr="00C955F7" w:rsidRDefault="00C955F7" w:rsidP="00C955F7">
      <w:pPr>
        <w:rPr>
          <w:rFonts w:ascii="Times New Roman" w:hAnsi="Times New Roman"/>
        </w:rPr>
      </w:pPr>
    </w:p>
    <w:p w:rsidR="00C955F7" w:rsidRPr="00C955F7" w:rsidRDefault="00C955F7" w:rsidP="00C955F7">
      <w:pPr>
        <w:rPr>
          <w:rFonts w:ascii="Times New Roman" w:hAnsi="Times New Roman"/>
        </w:rPr>
      </w:pPr>
    </w:p>
    <w:p w:rsidR="00C955F7" w:rsidRPr="00C955F7" w:rsidRDefault="00C955F7" w:rsidP="00C955F7">
      <w:pPr>
        <w:rPr>
          <w:rFonts w:ascii="Times New Roman" w:hAnsi="Times New Roman"/>
        </w:rPr>
      </w:pPr>
    </w:p>
    <w:p w:rsidR="00C955F7" w:rsidRPr="00C955F7" w:rsidRDefault="00C955F7" w:rsidP="00C955F7">
      <w:pPr>
        <w:rPr>
          <w:rFonts w:ascii="Times New Roman" w:hAnsi="Times New Roman"/>
        </w:rPr>
      </w:pPr>
    </w:p>
    <w:p w:rsidR="00C955F7" w:rsidRPr="00C955F7" w:rsidRDefault="00C955F7" w:rsidP="00C955F7">
      <w:pPr>
        <w:rPr>
          <w:rFonts w:ascii="Times New Roman" w:hAnsi="Times New Roman"/>
        </w:rPr>
      </w:pPr>
    </w:p>
    <w:p w:rsidR="00C955F7" w:rsidRPr="00C955F7" w:rsidRDefault="00C955F7" w:rsidP="00C955F7">
      <w:pPr>
        <w:rPr>
          <w:rFonts w:ascii="Times New Roman" w:hAnsi="Times New Roman"/>
        </w:rPr>
      </w:pPr>
    </w:p>
    <w:p w:rsidR="00C955F7" w:rsidRPr="00C955F7" w:rsidRDefault="00C955F7" w:rsidP="00C955F7">
      <w:pPr>
        <w:rPr>
          <w:rFonts w:ascii="Times New Roman" w:hAnsi="Times New Roman"/>
        </w:rPr>
      </w:pPr>
    </w:p>
    <w:p w:rsidR="00C955F7" w:rsidRPr="00C955F7" w:rsidRDefault="00C955F7" w:rsidP="00C955F7">
      <w:pPr>
        <w:rPr>
          <w:rFonts w:ascii="Times New Roman" w:hAnsi="Times New Roman"/>
        </w:rPr>
      </w:pPr>
    </w:p>
    <w:p w:rsidR="00C955F7" w:rsidRPr="00C955F7" w:rsidRDefault="00C955F7" w:rsidP="00C955F7">
      <w:pPr>
        <w:rPr>
          <w:rFonts w:ascii="Times New Roman" w:hAnsi="Times New Roman"/>
        </w:rPr>
      </w:pPr>
    </w:p>
    <w:p w:rsidR="00C955F7" w:rsidRPr="00C955F7" w:rsidRDefault="00C955F7" w:rsidP="00C955F7">
      <w:pPr>
        <w:rPr>
          <w:rFonts w:ascii="Times New Roman" w:hAnsi="Times New Roman"/>
          <w:sz w:val="20"/>
        </w:rPr>
      </w:pPr>
    </w:p>
    <w:p w:rsidR="00C955F7" w:rsidRDefault="00C955F7" w:rsidP="00C955F7">
      <w:pPr>
        <w:spacing w:after="0" w:line="240" w:lineRule="auto"/>
        <w:rPr>
          <w:rFonts w:ascii="Times New Roman" w:hAnsi="Times New Roman"/>
          <w:sz w:val="20"/>
        </w:rPr>
      </w:pPr>
    </w:p>
    <w:p w:rsidR="00E757CB" w:rsidRDefault="00E757CB" w:rsidP="00C955F7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</w:tblGrid>
      <w:tr w:rsidR="009648C0" w:rsidTr="009648C0">
        <w:trPr>
          <w:trHeight w:val="1826"/>
          <w:jc w:val="right"/>
        </w:trPr>
        <w:tc>
          <w:tcPr>
            <w:tcW w:w="4483" w:type="dxa"/>
          </w:tcPr>
          <w:p w:rsidR="009648C0" w:rsidRDefault="009648C0" w:rsidP="009648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9648C0" w:rsidRDefault="009648C0" w:rsidP="009648C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 постановлению администрации Мошковского района Новосибирской области</w:t>
            </w:r>
          </w:p>
          <w:p w:rsidR="009648C0" w:rsidRDefault="009648C0" w:rsidP="00E757C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от </w:t>
            </w:r>
            <w:r w:rsidR="00E757CB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>25.06.2018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№</w:t>
            </w:r>
            <w:r w:rsidR="00E757CB">
              <w:rPr>
                <w:rFonts w:ascii="Times New Roman" w:eastAsiaTheme="minorEastAsia" w:hAnsi="Times New Roman"/>
                <w:sz w:val="28"/>
                <w:szCs w:val="28"/>
                <w:u w:val="single"/>
                <w:lang w:eastAsia="ru-RU"/>
              </w:rPr>
              <w:t>813-па</w:t>
            </w:r>
            <w:bookmarkStart w:id="0" w:name="_GoBack"/>
            <w:bookmarkEnd w:id="0"/>
          </w:p>
        </w:tc>
      </w:tr>
    </w:tbl>
    <w:p w:rsidR="00C955F7" w:rsidRDefault="00C955F7" w:rsidP="00C955F7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4166C" w:rsidRPr="00EF18CE" w:rsidRDefault="0044166C" w:rsidP="001B07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18CE">
        <w:rPr>
          <w:rFonts w:ascii="Times New Roman" w:hAnsi="Times New Roman" w:cs="Times New Roman"/>
          <w:sz w:val="28"/>
          <w:szCs w:val="28"/>
        </w:rPr>
        <w:t>ПЕРЕЧЕНЬ</w:t>
      </w:r>
    </w:p>
    <w:p w:rsidR="001B070F" w:rsidRPr="00EF18CE" w:rsidRDefault="00C955F7" w:rsidP="001B07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объектов, в отношении которых планируется заключение концессионных соглашений в 2018 году</w:t>
      </w:r>
    </w:p>
    <w:tbl>
      <w:tblPr>
        <w:tblW w:w="9497" w:type="dxa"/>
        <w:tblInd w:w="4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2552"/>
        <w:gridCol w:w="2268"/>
        <w:gridCol w:w="1559"/>
        <w:gridCol w:w="2410"/>
      </w:tblGrid>
      <w:tr w:rsidR="003F5E2A" w:rsidRPr="00631712" w:rsidTr="00C955F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2A" w:rsidRPr="00FF6171" w:rsidRDefault="003F5E2A" w:rsidP="00ED71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F617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2A" w:rsidRPr="00631712" w:rsidRDefault="003F5E2A" w:rsidP="003F5E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31712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объекта концессионного соглашения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2A" w:rsidRPr="003F5E2A" w:rsidRDefault="003F5E2A" w:rsidP="003F5E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5E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Технико-экономические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5E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  <w:p w:rsidR="003F5E2A" w:rsidRPr="00631712" w:rsidRDefault="003F5E2A" w:rsidP="003F5E2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F5E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объекта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5E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концессионного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5E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соглашения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3F5E2A" w:rsidRDefault="003F5E2A" w:rsidP="003F5E2A">
            <w:pPr>
              <w:shd w:val="clear" w:color="auto" w:fill="FFFFFF"/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5E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Год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ввода в эксплуатацию</w:t>
            </w:r>
            <w:r w:rsidRPr="003F5E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объекта концессионного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5E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2A" w:rsidRPr="003F5E2A" w:rsidRDefault="00CB4B2D" w:rsidP="00FF61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и дата государственной регистрации</w:t>
            </w:r>
          </w:p>
          <w:p w:rsidR="003F5E2A" w:rsidRPr="00631712" w:rsidRDefault="003F5E2A" w:rsidP="00FF61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E2A" w:rsidTr="00C955F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FF6171" w:rsidRDefault="00ED713E" w:rsidP="00ED71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F6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Default="003F5E2A" w:rsidP="004952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25DB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3F5E2A" w:rsidRDefault="003F5E2A" w:rsidP="004952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F5E2A" w:rsidRPr="002625DB" w:rsidRDefault="003F5E2A" w:rsidP="004952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633139 </w:t>
            </w:r>
            <w:r w:rsidRPr="002625DB">
              <w:rPr>
                <w:rFonts w:ascii="Times New Roman" w:hAnsi="Times New Roman"/>
                <w:sz w:val="20"/>
                <w:szCs w:val="20"/>
              </w:rPr>
              <w:t>Новосибирская область Мошковский 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625DB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625DB">
              <w:rPr>
                <w:rFonts w:ascii="Times New Roman" w:hAnsi="Times New Roman"/>
                <w:sz w:val="20"/>
                <w:szCs w:val="20"/>
              </w:rPr>
              <w:t xml:space="preserve"> п Смоленский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625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25D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2625DB">
              <w:rPr>
                <w:rFonts w:ascii="Times New Roman" w:hAnsi="Times New Roman"/>
                <w:sz w:val="20"/>
                <w:szCs w:val="20"/>
              </w:rPr>
              <w:t xml:space="preserve"> Строительная,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 </w:t>
            </w:r>
            <w:r w:rsidRPr="002625DB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2625DB" w:rsidRDefault="003F5E2A" w:rsidP="00BC62C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625DB">
              <w:rPr>
                <w:rFonts w:ascii="Times New Roman" w:hAnsi="Times New Roman"/>
                <w:sz w:val="20"/>
                <w:szCs w:val="20"/>
              </w:rPr>
              <w:t xml:space="preserve">лощадь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застройки </w:t>
            </w:r>
            <w:r w:rsidRPr="002625DB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2625DB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2625D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кадастровый номер </w:t>
            </w:r>
            <w:r w:rsidRPr="00C83FDF">
              <w:rPr>
                <w:rFonts w:ascii="Times New Roman" w:hAnsi="Times New Roman"/>
                <w:sz w:val="18"/>
                <w:szCs w:val="18"/>
              </w:rPr>
              <w:t>54:18:070901:2126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Default="003F5E2A" w:rsidP="003F5E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01183F" w:rsidRDefault="00CB4B2D" w:rsidP="00FF61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83F">
              <w:rPr>
                <w:rFonts w:ascii="Times New Roman" w:hAnsi="Times New Roman"/>
                <w:sz w:val="20"/>
                <w:szCs w:val="20"/>
              </w:rPr>
              <w:t>54:18:070901:2126-54/001/2018-2 от 14.05.2018</w:t>
            </w:r>
          </w:p>
        </w:tc>
      </w:tr>
      <w:tr w:rsidR="003F5E2A" w:rsidTr="00C955F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FF6171" w:rsidRDefault="00FF6171" w:rsidP="00ED71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Default="003F5E2A" w:rsidP="004952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25DB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3F5E2A" w:rsidRDefault="003F5E2A" w:rsidP="004952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F5E2A" w:rsidRPr="002625DB" w:rsidRDefault="003F5E2A" w:rsidP="004952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633139 </w:t>
            </w:r>
            <w:r w:rsidRPr="002625DB">
              <w:rPr>
                <w:rFonts w:ascii="Times New Roman" w:hAnsi="Times New Roman"/>
                <w:sz w:val="20"/>
                <w:szCs w:val="20"/>
              </w:rPr>
              <w:t>Новосибирская область Мошковский район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625DB">
              <w:rPr>
                <w:rFonts w:ascii="Times New Roman" w:hAnsi="Times New Roman"/>
                <w:sz w:val="20"/>
                <w:szCs w:val="20"/>
              </w:rPr>
              <w:t xml:space="preserve"> п Смоленский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625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25D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2625DB">
              <w:rPr>
                <w:rFonts w:ascii="Times New Roman" w:hAnsi="Times New Roman"/>
                <w:sz w:val="20"/>
                <w:szCs w:val="20"/>
              </w:rPr>
              <w:t xml:space="preserve"> Победы, 24а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2625DB" w:rsidRDefault="003F5E2A" w:rsidP="00BC62C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625DB">
              <w:rPr>
                <w:rFonts w:ascii="Times New Roman" w:hAnsi="Times New Roman"/>
                <w:sz w:val="20"/>
                <w:szCs w:val="20"/>
              </w:rPr>
              <w:t xml:space="preserve">лощадь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застройки </w:t>
            </w:r>
            <w:r w:rsidRPr="002625DB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2625DB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кадастровый номер </w:t>
            </w:r>
            <w:r w:rsidRPr="00C83FDF">
              <w:rPr>
                <w:rFonts w:ascii="Times New Roman" w:hAnsi="Times New Roman"/>
                <w:sz w:val="18"/>
                <w:szCs w:val="18"/>
              </w:rPr>
              <w:t>54:18:070401:210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Default="003F5E2A" w:rsidP="003F5E2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01183F" w:rsidRDefault="004C3E8F" w:rsidP="00FF61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83F">
              <w:rPr>
                <w:rFonts w:ascii="Times New Roman" w:hAnsi="Times New Roman"/>
                <w:sz w:val="20"/>
                <w:szCs w:val="20"/>
              </w:rPr>
              <w:t>54:18:070401:210-54/001/2018-2 от 07.05.2018</w:t>
            </w:r>
          </w:p>
        </w:tc>
      </w:tr>
      <w:tr w:rsidR="003F5E2A" w:rsidTr="00C955F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FF6171" w:rsidRDefault="00FF6171" w:rsidP="00ED71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Default="003F5E2A" w:rsidP="004952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25DB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F5E2A" w:rsidRDefault="003F5E2A" w:rsidP="004952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Сооружения водоснабжения (скважина)</w:t>
            </w:r>
          </w:p>
          <w:p w:rsidR="003F5E2A" w:rsidRDefault="003F5E2A" w:rsidP="004952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F5E2A" w:rsidRDefault="003F5E2A" w:rsidP="003F5E2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633139</w:t>
            </w:r>
          </w:p>
          <w:p w:rsidR="003F5E2A" w:rsidRPr="002625DB" w:rsidRDefault="003F5E2A" w:rsidP="003F5E2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25DB">
              <w:rPr>
                <w:rFonts w:ascii="Times New Roman" w:hAnsi="Times New Roman"/>
                <w:sz w:val="20"/>
                <w:szCs w:val="20"/>
              </w:rPr>
              <w:t>Новосибирская область Мошковский район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625DB">
              <w:rPr>
                <w:rFonts w:ascii="Times New Roman" w:hAnsi="Times New Roman"/>
                <w:sz w:val="20"/>
                <w:szCs w:val="20"/>
              </w:rPr>
              <w:t xml:space="preserve"> п Смоленский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625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25D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2625DB">
              <w:rPr>
                <w:rFonts w:ascii="Times New Roman" w:hAnsi="Times New Roman"/>
                <w:sz w:val="20"/>
                <w:szCs w:val="20"/>
              </w:rPr>
              <w:t>ктябрьская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2625DB" w:rsidRDefault="003F5E2A" w:rsidP="004F10B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Глубина 50 м., п</w:t>
            </w:r>
            <w:r w:rsidRPr="002625DB">
              <w:rPr>
                <w:rFonts w:ascii="Times New Roman" w:hAnsi="Times New Roman"/>
                <w:sz w:val="20"/>
                <w:szCs w:val="20"/>
              </w:rPr>
              <w:t>лощадь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застройки</w:t>
            </w:r>
            <w:r w:rsidRPr="002625DB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proofErr w:type="spellStart"/>
            <w:r w:rsidRPr="002625DB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2625D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кадастровый номер </w:t>
            </w:r>
            <w:r w:rsidRPr="00C83FDF">
              <w:rPr>
                <w:rFonts w:ascii="Times New Roman" w:hAnsi="Times New Roman"/>
                <w:sz w:val="18"/>
                <w:szCs w:val="18"/>
              </w:rPr>
              <w:t>54:18:070403:250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Default="003F5E2A" w:rsidP="003F5E2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01183F" w:rsidRDefault="004C3E8F" w:rsidP="00FF61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83F">
              <w:rPr>
                <w:rFonts w:ascii="Times New Roman" w:hAnsi="Times New Roman"/>
                <w:sz w:val="20"/>
                <w:szCs w:val="20"/>
              </w:rPr>
              <w:t>54:18:070403:250</w:t>
            </w:r>
            <w:r w:rsidR="0001183F" w:rsidRPr="0001183F">
              <w:rPr>
                <w:rFonts w:ascii="Times New Roman" w:hAnsi="Times New Roman"/>
                <w:sz w:val="20"/>
                <w:szCs w:val="20"/>
              </w:rPr>
              <w:t>-54/001/2018-2 от 14.05.2018</w:t>
            </w:r>
          </w:p>
        </w:tc>
      </w:tr>
      <w:tr w:rsidR="003F5E2A" w:rsidTr="00C955F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FF6171" w:rsidRDefault="00FF6171" w:rsidP="00ED71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Default="003F5E2A" w:rsidP="004952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25DB">
              <w:rPr>
                <w:rFonts w:ascii="Times New Roman" w:hAnsi="Times New Roman"/>
                <w:sz w:val="20"/>
                <w:szCs w:val="20"/>
              </w:rPr>
              <w:t>Водопроводная сеть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ул.Октябрьская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Смоленская, Набережная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п.Смоленский</w:t>
            </w:r>
            <w:proofErr w:type="spellEnd"/>
          </w:p>
          <w:p w:rsidR="00ED713E" w:rsidRDefault="00ED713E" w:rsidP="004952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D713E" w:rsidRDefault="00ED713E" w:rsidP="00ED713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633139</w:t>
            </w:r>
          </w:p>
          <w:p w:rsidR="00ED713E" w:rsidRPr="002625DB" w:rsidRDefault="00ED713E" w:rsidP="00ED713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25DB">
              <w:rPr>
                <w:rFonts w:ascii="Times New Roman" w:hAnsi="Times New Roman"/>
                <w:sz w:val="20"/>
                <w:szCs w:val="20"/>
              </w:rPr>
              <w:t>Новосибирская область Мошковский район</w:t>
            </w:r>
            <w:r>
              <w:rPr>
                <w:rFonts w:ascii="Times New Roman" w:hAnsi="Times New Roman"/>
                <w:sz w:val="20"/>
                <w:szCs w:val="20"/>
              </w:rPr>
              <w:t>, Сельское поселение Сокурский сельсовет,</w:t>
            </w:r>
            <w:r w:rsidRPr="002625DB">
              <w:rPr>
                <w:rFonts w:ascii="Times New Roman" w:hAnsi="Times New Roman"/>
                <w:sz w:val="20"/>
                <w:szCs w:val="20"/>
              </w:rPr>
              <w:t xml:space="preserve"> посёлок Смоленский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ED713E" w:rsidRDefault="00ED713E" w:rsidP="00ED713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713E">
              <w:rPr>
                <w:rFonts w:ascii="Times New Roman" w:hAnsi="Times New Roman"/>
                <w:sz w:val="20"/>
                <w:szCs w:val="20"/>
              </w:rPr>
              <w:t>Инвентарный номер 18:05374, общая протяженность 1294 м., кадастровый номер 54:18:000000:1722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887356" w:rsidRDefault="00ED713E" w:rsidP="003F5E2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887356" w:rsidRDefault="0001183F" w:rsidP="00FF61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13E">
              <w:rPr>
                <w:rFonts w:ascii="Times New Roman" w:hAnsi="Times New Roman"/>
                <w:sz w:val="20"/>
                <w:szCs w:val="20"/>
              </w:rPr>
              <w:t>54:18:000000:1722</w:t>
            </w:r>
            <w:r>
              <w:rPr>
                <w:rFonts w:ascii="Times New Roman" w:hAnsi="Times New Roman"/>
                <w:sz w:val="20"/>
                <w:szCs w:val="20"/>
              </w:rPr>
              <w:t>-54/001/2018-2 от 14.05.2018</w:t>
            </w:r>
          </w:p>
        </w:tc>
      </w:tr>
      <w:tr w:rsidR="003F5E2A" w:rsidTr="00C955F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FF6171" w:rsidRDefault="00FF6171" w:rsidP="00ED71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F61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Default="003F5E2A" w:rsidP="009D120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Сооружения коммунального хозяйства.</w:t>
            </w:r>
          </w:p>
          <w:p w:rsidR="003F5E2A" w:rsidRDefault="003F5E2A" w:rsidP="009D120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25DB">
              <w:rPr>
                <w:rFonts w:ascii="Times New Roman" w:hAnsi="Times New Roman"/>
                <w:sz w:val="20"/>
                <w:szCs w:val="20"/>
              </w:rPr>
              <w:t>Теплосети</w:t>
            </w:r>
          </w:p>
          <w:p w:rsidR="00ED713E" w:rsidRDefault="00ED713E" w:rsidP="009D120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D713E" w:rsidRPr="002625DB" w:rsidRDefault="00ED713E" w:rsidP="009D120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633139 </w:t>
            </w:r>
            <w:r w:rsidRPr="002625DB">
              <w:rPr>
                <w:rFonts w:ascii="Times New Roman" w:hAnsi="Times New Roman"/>
                <w:sz w:val="20"/>
                <w:szCs w:val="20"/>
              </w:rPr>
              <w:t>Новосибирская область Мошковский район п Смоленский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625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25D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2625DB">
              <w:rPr>
                <w:rFonts w:ascii="Times New Roman" w:hAnsi="Times New Roman"/>
                <w:sz w:val="20"/>
                <w:szCs w:val="20"/>
              </w:rPr>
              <w:t xml:space="preserve">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2625DB" w:rsidRDefault="00ED713E" w:rsidP="009D120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25DB">
              <w:rPr>
                <w:rFonts w:ascii="Times New Roman" w:hAnsi="Times New Roman"/>
                <w:sz w:val="20"/>
                <w:szCs w:val="20"/>
              </w:rPr>
              <w:t>Протяжённость 726 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кадастровый номер </w:t>
            </w:r>
            <w:r w:rsidRPr="00C83FDF">
              <w:rPr>
                <w:rFonts w:ascii="Times New Roman" w:hAnsi="Times New Roman"/>
                <w:sz w:val="18"/>
                <w:szCs w:val="18"/>
              </w:rPr>
              <w:t>54:18:000000:2536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2625DB" w:rsidRDefault="00ED713E" w:rsidP="003F5E2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2625DB" w:rsidRDefault="00790284" w:rsidP="00FF61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DF">
              <w:rPr>
                <w:rFonts w:ascii="Times New Roman" w:hAnsi="Times New Roman"/>
                <w:sz w:val="18"/>
                <w:szCs w:val="18"/>
              </w:rPr>
              <w:t>54:18:000000:2536</w:t>
            </w:r>
            <w:r>
              <w:rPr>
                <w:rFonts w:ascii="Times New Roman" w:hAnsi="Times New Roman"/>
                <w:sz w:val="18"/>
                <w:szCs w:val="18"/>
              </w:rPr>
              <w:t>-54/001/2018-2 от 07.06.2018</w:t>
            </w:r>
          </w:p>
        </w:tc>
      </w:tr>
      <w:tr w:rsidR="003F5E2A" w:rsidTr="00C955F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FF6171" w:rsidRDefault="00FF6171" w:rsidP="00ED71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F61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Default="003F5E2A" w:rsidP="009D120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Нежилое </w:t>
            </w:r>
            <w:r w:rsidRPr="002625DB">
              <w:rPr>
                <w:rFonts w:ascii="Times New Roman" w:hAnsi="Times New Roman"/>
                <w:sz w:val="20"/>
                <w:szCs w:val="20"/>
              </w:rPr>
              <w:t>здание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625DB">
              <w:rPr>
                <w:rFonts w:ascii="Times New Roman" w:hAnsi="Times New Roman"/>
                <w:sz w:val="20"/>
                <w:szCs w:val="20"/>
              </w:rPr>
              <w:t xml:space="preserve"> Котельн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  <w:p w:rsidR="00ED713E" w:rsidRDefault="00ED713E" w:rsidP="009D120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D713E" w:rsidRPr="002625DB" w:rsidRDefault="00ED713E" w:rsidP="009D120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633139 </w:t>
            </w:r>
            <w:r w:rsidRPr="002625DB">
              <w:rPr>
                <w:rFonts w:ascii="Times New Roman" w:hAnsi="Times New Roman"/>
                <w:sz w:val="20"/>
                <w:szCs w:val="20"/>
              </w:rPr>
              <w:t xml:space="preserve">Новосибирская область Мошковский район </w:t>
            </w:r>
            <w:r w:rsidRPr="002625DB">
              <w:rPr>
                <w:rFonts w:ascii="Times New Roman" w:hAnsi="Times New Roman"/>
                <w:sz w:val="20"/>
                <w:szCs w:val="20"/>
              </w:rPr>
              <w:lastRenderedPageBreak/>
              <w:t>п Смоленский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625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25D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2625DB">
              <w:rPr>
                <w:rFonts w:ascii="Times New Roman" w:hAnsi="Times New Roman"/>
                <w:sz w:val="20"/>
                <w:szCs w:val="20"/>
              </w:rPr>
              <w:t xml:space="preserve"> Победы, д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2625DB" w:rsidRDefault="00ED713E" w:rsidP="009D120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Pr="002625DB">
              <w:rPr>
                <w:rFonts w:ascii="Times New Roman" w:hAnsi="Times New Roman"/>
                <w:sz w:val="20"/>
                <w:szCs w:val="20"/>
              </w:rPr>
              <w:t xml:space="preserve">лощадь 452 </w:t>
            </w:r>
            <w:proofErr w:type="spellStart"/>
            <w:r w:rsidRPr="002625DB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2625D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, э</w:t>
            </w:r>
            <w:r w:rsidRPr="002625DB">
              <w:rPr>
                <w:rFonts w:ascii="Times New Roman" w:hAnsi="Times New Roman"/>
                <w:sz w:val="20"/>
                <w:szCs w:val="20"/>
              </w:rPr>
              <w:t>тажность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кадастровый номер </w:t>
            </w:r>
            <w:r w:rsidRPr="00C83FDF">
              <w:rPr>
                <w:rFonts w:ascii="Times New Roman" w:hAnsi="Times New Roman"/>
                <w:sz w:val="18"/>
                <w:szCs w:val="18"/>
              </w:rPr>
              <w:t>54</w:t>
            </w:r>
            <w:r>
              <w:rPr>
                <w:rFonts w:ascii="Times New Roman" w:hAnsi="Times New Roman"/>
                <w:sz w:val="18"/>
                <w:szCs w:val="18"/>
              </w:rPr>
              <w:t>:18:070401:132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Default="00ED713E" w:rsidP="003F5E2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2625DB" w:rsidRDefault="0001183F" w:rsidP="00FF61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FDF">
              <w:rPr>
                <w:rFonts w:ascii="Times New Roman" w:hAnsi="Times New Roman"/>
                <w:sz w:val="18"/>
                <w:szCs w:val="18"/>
              </w:rPr>
              <w:t>54</w:t>
            </w:r>
            <w:r>
              <w:rPr>
                <w:rFonts w:ascii="Times New Roman" w:hAnsi="Times New Roman"/>
                <w:sz w:val="18"/>
                <w:szCs w:val="18"/>
              </w:rPr>
              <w:t>:18:070401:132-54/001/2018-4 от 07.05.2018</w:t>
            </w:r>
          </w:p>
        </w:tc>
      </w:tr>
      <w:tr w:rsidR="003F5E2A" w:rsidRPr="00572A13" w:rsidTr="00C955F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FF6171" w:rsidRDefault="00FF6171" w:rsidP="00ED71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Default="003F5E2A" w:rsidP="000437AC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ED713E" w:rsidRDefault="00ED713E" w:rsidP="000437AC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D713E" w:rsidRPr="00C83FDF" w:rsidRDefault="00ED713E" w:rsidP="000437AC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633139 Новосибирская область Мошковский район п Смоленский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Октябрьская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C83FDF" w:rsidRDefault="00ED713E" w:rsidP="000437AC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 xml:space="preserve">Площадь 24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- для эксплуатации скважины,</w:t>
            </w: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 xml:space="preserve"> кадастровый номер 54:18:070403:252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Default="00ED713E" w:rsidP="003F5E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B91F83" w:rsidRDefault="0001183F" w:rsidP="00FF61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54:18:070403:252-54/001/2018-2 от 11.05.2018</w:t>
            </w:r>
          </w:p>
        </w:tc>
      </w:tr>
      <w:tr w:rsidR="003F5E2A" w:rsidRPr="00572A13" w:rsidTr="00C955F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FF6171" w:rsidRDefault="00FF6171" w:rsidP="00ED71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Default="003F5E2A" w:rsidP="00B312E8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ED713E" w:rsidRDefault="00ED713E" w:rsidP="00B312E8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D713E" w:rsidRPr="00C83FDF" w:rsidRDefault="00ED713E" w:rsidP="00B312E8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633139 Новосибирская область Мошковский район п Смоленский,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Победы, д 24а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C83FDF" w:rsidRDefault="00ED713E" w:rsidP="00B312E8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 xml:space="preserve">Площадь 36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.- для эксплуатации скважины,</w:t>
            </w: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 xml:space="preserve"> кадастровый номер 54:18:070401:214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Default="00ED713E" w:rsidP="003F5E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B91F83" w:rsidRDefault="0001183F" w:rsidP="00FF61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54:18:070401:214-54/001/2018-2 от 11.05.2018</w:t>
            </w:r>
          </w:p>
        </w:tc>
      </w:tr>
      <w:tr w:rsidR="003F5E2A" w:rsidRPr="00572A13" w:rsidTr="00C955F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FF6171" w:rsidRDefault="00FF6171" w:rsidP="00ED71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Default="003F5E2A" w:rsidP="00B312E8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ED713E" w:rsidRDefault="00ED713E" w:rsidP="00B312E8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ED713E" w:rsidRPr="00C83FDF" w:rsidRDefault="00ED713E" w:rsidP="00B312E8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633139 Новосибирская область Мошковский район п Смоленский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C83FDF" w:rsidRDefault="00ED713E" w:rsidP="00B312E8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 xml:space="preserve">Площадь 1007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- для эксплуатации тепловых сетей,</w:t>
            </w: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 xml:space="preserve"> кадастровый номер 54:18:000000:2563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Default="00ED713E" w:rsidP="003F5E2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B91F83" w:rsidRDefault="0001183F" w:rsidP="00FF61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</w:rPr>
              <w:t>54:18:000000:2563-54/001/2018-2 от 11.05.2018</w:t>
            </w:r>
          </w:p>
        </w:tc>
      </w:tr>
      <w:tr w:rsidR="003F5E2A" w:rsidRPr="002625DB" w:rsidTr="00C955F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FF6171" w:rsidRDefault="00FF6171" w:rsidP="00ED713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3E" w:rsidRDefault="003F5E2A" w:rsidP="002E0EA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A64E4">
              <w:rPr>
                <w:rFonts w:ascii="Times New Roman" w:hAnsi="Times New Roman"/>
                <w:sz w:val="20"/>
                <w:szCs w:val="20"/>
              </w:rPr>
              <w:t>Электросиловая станция ЭДС 30 ВС/400</w:t>
            </w:r>
          </w:p>
          <w:p w:rsidR="00ED713E" w:rsidRDefault="00ED713E" w:rsidP="002E0EA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F5E2A" w:rsidRPr="00EA64E4" w:rsidRDefault="00ED713E" w:rsidP="002E0EA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A64E4">
              <w:rPr>
                <w:rFonts w:ascii="Times New Roman" w:hAnsi="Times New Roman"/>
                <w:sz w:val="20"/>
                <w:szCs w:val="20"/>
              </w:rPr>
              <w:t>633139 Новосибирская область Мошковский район посёлок Смоленский улица Победы, дом 24</w:t>
            </w:r>
            <w:r w:rsidR="003F5E2A" w:rsidRPr="00EA64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EA64E4" w:rsidRDefault="00ED713E" w:rsidP="002E0EA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EA64E4">
              <w:rPr>
                <w:rFonts w:ascii="Times New Roman" w:hAnsi="Times New Roman"/>
                <w:sz w:val="20"/>
                <w:szCs w:val="20"/>
              </w:rPr>
              <w:t>ощность 30 кВт.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EA64E4" w:rsidRDefault="00ED713E" w:rsidP="003F5E2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4E4">
              <w:rPr>
                <w:rFonts w:ascii="Times New Roman" w:hAnsi="Times New Roman"/>
                <w:sz w:val="20"/>
                <w:szCs w:val="20"/>
              </w:rPr>
              <w:t>год выпуска 2006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A" w:rsidRPr="00EA64E4" w:rsidRDefault="003F5E2A" w:rsidP="00FF61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4166C" w:rsidRDefault="0044166C" w:rsidP="001B070F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sectPr w:rsidR="0044166C" w:rsidSect="00C955F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6EC9"/>
    <w:multiLevelType w:val="hybridMultilevel"/>
    <w:tmpl w:val="C492D2A4"/>
    <w:lvl w:ilvl="0" w:tplc="8D1E2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D9"/>
    <w:rsid w:val="0001183F"/>
    <w:rsid w:val="000437AC"/>
    <w:rsid w:val="00122D79"/>
    <w:rsid w:val="00162A32"/>
    <w:rsid w:val="001823A0"/>
    <w:rsid w:val="00190F57"/>
    <w:rsid w:val="001B070F"/>
    <w:rsid w:val="001E72A4"/>
    <w:rsid w:val="001F46A5"/>
    <w:rsid w:val="002340D9"/>
    <w:rsid w:val="002C3D49"/>
    <w:rsid w:val="002E0EA7"/>
    <w:rsid w:val="00376D7D"/>
    <w:rsid w:val="003A014B"/>
    <w:rsid w:val="003A1F23"/>
    <w:rsid w:val="003B7E44"/>
    <w:rsid w:val="003F5E2A"/>
    <w:rsid w:val="0044166C"/>
    <w:rsid w:val="004C3E8F"/>
    <w:rsid w:val="004F10BA"/>
    <w:rsid w:val="00521A33"/>
    <w:rsid w:val="00631712"/>
    <w:rsid w:val="006A3C11"/>
    <w:rsid w:val="007203A3"/>
    <w:rsid w:val="00790284"/>
    <w:rsid w:val="008363B5"/>
    <w:rsid w:val="00887356"/>
    <w:rsid w:val="008C2A81"/>
    <w:rsid w:val="008F70E4"/>
    <w:rsid w:val="009648C0"/>
    <w:rsid w:val="009D1206"/>
    <w:rsid w:val="00AF1FDA"/>
    <w:rsid w:val="00B312E8"/>
    <w:rsid w:val="00B61528"/>
    <w:rsid w:val="00B77CE7"/>
    <w:rsid w:val="00BC62C3"/>
    <w:rsid w:val="00C955F7"/>
    <w:rsid w:val="00CB4B2D"/>
    <w:rsid w:val="00D54ACC"/>
    <w:rsid w:val="00DB6B07"/>
    <w:rsid w:val="00E757CB"/>
    <w:rsid w:val="00ED1AEE"/>
    <w:rsid w:val="00ED713E"/>
    <w:rsid w:val="00EF18CE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129E8-FCE5-412F-84F7-742AC9B1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0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0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340D9"/>
  </w:style>
  <w:style w:type="character" w:customStyle="1" w:styleId="num">
    <w:name w:val="num"/>
    <w:basedOn w:val="a0"/>
    <w:rsid w:val="002340D9"/>
  </w:style>
  <w:style w:type="character" w:styleId="a4">
    <w:name w:val="Emphasis"/>
    <w:qFormat/>
    <w:rsid w:val="002340D9"/>
    <w:rPr>
      <w:i/>
      <w:iCs/>
    </w:rPr>
  </w:style>
  <w:style w:type="character" w:styleId="a5">
    <w:name w:val="Hyperlink"/>
    <w:basedOn w:val="a0"/>
    <w:uiPriority w:val="99"/>
    <w:semiHidden/>
    <w:unhideWhenUsed/>
    <w:rsid w:val="00190F57"/>
    <w:rPr>
      <w:color w:val="0000FF"/>
      <w:u w:val="single"/>
    </w:rPr>
  </w:style>
  <w:style w:type="paragraph" w:customStyle="1" w:styleId="ConsPlusNormal">
    <w:name w:val="ConsPlusNormal"/>
    <w:rsid w:val="00190F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C95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955F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C95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2018-06-05T03:03:00Z</dcterms:created>
  <dcterms:modified xsi:type="dcterms:W3CDTF">2018-06-25T07:22:00Z</dcterms:modified>
</cp:coreProperties>
</file>